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22A2DD96" w14:textId="3DED9A5F" w:rsidR="00566EC8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</w:t>
      </w:r>
      <w:r w:rsidR="00566EC8" w:rsidRPr="00E022EB">
        <w:rPr>
          <w:b/>
          <w:sz w:val="24"/>
          <w:szCs w:val="24"/>
        </w:rPr>
        <w:t>DISPONIBILIT</w:t>
      </w:r>
      <w:r w:rsidR="00566EC8">
        <w:rPr>
          <w:b/>
          <w:sz w:val="24"/>
          <w:szCs w:val="24"/>
        </w:rPr>
        <w:t>À</w:t>
      </w:r>
      <w:r w:rsidR="001E4A11" w:rsidRPr="00E022EB">
        <w:rPr>
          <w:b/>
          <w:sz w:val="24"/>
          <w:szCs w:val="24"/>
        </w:rPr>
        <w:t xml:space="preserve"> DOCENTI </w:t>
      </w:r>
      <w:r w:rsidR="00566EC8">
        <w:rPr>
          <w:b/>
          <w:sz w:val="24"/>
          <w:szCs w:val="24"/>
        </w:rPr>
        <w:t xml:space="preserve">USCITA DIDATTICA DEL </w:t>
      </w:r>
      <w:r w:rsidR="00AF1739">
        <w:rPr>
          <w:b/>
          <w:sz w:val="24"/>
          <w:szCs w:val="24"/>
        </w:rPr>
        <w:t>2</w:t>
      </w:r>
      <w:r w:rsidR="00C2118D">
        <w:rPr>
          <w:b/>
          <w:sz w:val="24"/>
          <w:szCs w:val="24"/>
        </w:rPr>
        <w:t>8</w:t>
      </w:r>
      <w:r w:rsidR="00566EC8">
        <w:rPr>
          <w:b/>
          <w:sz w:val="24"/>
          <w:szCs w:val="24"/>
        </w:rPr>
        <w:t>.5.2025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1217D852" w14:textId="1FA3CFC6" w:rsidR="00FB1D5D" w:rsidRPr="00FB1D5D" w:rsidRDefault="00A613FB" w:rsidP="00FB1D5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FB1D5D">
        <w:rPr>
          <w:rFonts w:asciiTheme="minorHAnsi" w:hAnsiTheme="minorHAnsi" w:cstheme="minorHAnsi"/>
          <w:sz w:val="24"/>
          <w:szCs w:val="24"/>
        </w:rPr>
        <w:t xml:space="preserve"> </w:t>
      </w:r>
      <w:r w:rsidR="00A648A2">
        <w:rPr>
          <w:rFonts w:asciiTheme="minorHAnsi" w:hAnsiTheme="minorHAnsi" w:cstheme="minorHAnsi"/>
          <w:sz w:val="24"/>
          <w:szCs w:val="24"/>
        </w:rPr>
        <w:t>Primaria</w:t>
      </w:r>
      <w:r w:rsidR="00FB1D5D">
        <w:rPr>
          <w:rFonts w:asciiTheme="minorHAnsi" w:hAnsiTheme="minorHAnsi" w:cstheme="minorHAnsi"/>
          <w:sz w:val="24"/>
          <w:szCs w:val="24"/>
        </w:rPr>
        <w:t xml:space="preserve"> di _____________________________________________________.</w:t>
      </w: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4D3AB5CE" w14:textId="77777777" w:rsidR="00C2118D" w:rsidRPr="00C2118D" w:rsidRDefault="00CA4015" w:rsidP="00C2118D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FB1D5D">
        <w:rPr>
          <w:rFonts w:asciiTheme="minorHAnsi" w:eastAsiaTheme="minorHAnsi" w:hAnsiTheme="minorHAnsi" w:cstheme="minorHAnsi"/>
          <w:sz w:val="24"/>
          <w:szCs w:val="24"/>
        </w:rPr>
        <w:t>di essere disponibile ad</w:t>
      </w:r>
      <w:r w:rsidR="00983E2B" w:rsidRPr="00FB1D5D">
        <w:rPr>
          <w:rFonts w:asciiTheme="minorHAnsi" w:eastAsiaTheme="minorHAnsi" w:hAnsiTheme="minorHAnsi" w:cstheme="minorHAnsi"/>
          <w:sz w:val="24"/>
          <w:szCs w:val="24"/>
        </w:rPr>
        <w:t xml:space="preserve"> accompagnare gli alunni della classe </w:t>
      </w:r>
      <w:r w:rsidR="00C2118D">
        <w:rPr>
          <w:rFonts w:asciiTheme="minorHAnsi" w:eastAsiaTheme="minorHAnsi" w:hAnsiTheme="minorHAnsi" w:cstheme="minorHAnsi"/>
          <w:sz w:val="24"/>
          <w:szCs w:val="24"/>
        </w:rPr>
        <w:t xml:space="preserve">IV </w:t>
      </w:r>
      <w:r w:rsidR="00B21495" w:rsidRPr="00FB1D5D">
        <w:rPr>
          <w:rFonts w:asciiTheme="minorHAnsi" w:eastAsiaTheme="minorHAnsi" w:hAnsiTheme="minorHAnsi" w:cstheme="minorHAnsi"/>
          <w:sz w:val="24"/>
          <w:szCs w:val="24"/>
        </w:rPr>
        <w:t xml:space="preserve">sez. </w:t>
      </w:r>
      <w:bookmarkStart w:id="0" w:name="_Hlk152405008"/>
      <w:bookmarkStart w:id="1" w:name="_Hlk194570611"/>
      <w:bookmarkStart w:id="2" w:name="_Hlk155243964"/>
      <w:r w:rsidR="00C2118D">
        <w:rPr>
          <w:rFonts w:asciiTheme="minorHAnsi" w:eastAsiaTheme="minorHAnsi" w:hAnsiTheme="minorHAnsi" w:cstheme="minorHAnsi"/>
          <w:sz w:val="24"/>
          <w:szCs w:val="24"/>
        </w:rPr>
        <w:t>A della Scuola Primaria di san Cipriano Picentino</w:t>
      </w:r>
      <w:r w:rsidR="00B21495" w:rsidRPr="00FB1D5D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B21495" w:rsidRPr="00FB1D5D">
        <w:rPr>
          <w:rFonts w:cstheme="minorHAnsi"/>
          <w:sz w:val="24"/>
          <w:szCs w:val="24"/>
        </w:rPr>
        <w:t xml:space="preserve">che </w:t>
      </w:r>
      <w:r w:rsidR="00566EC8">
        <w:rPr>
          <w:rFonts w:cstheme="minorHAnsi"/>
          <w:sz w:val="24"/>
          <w:szCs w:val="24"/>
        </w:rPr>
        <w:t>parteciperanno</w:t>
      </w:r>
      <w:r w:rsidR="00B21495" w:rsidRPr="00FB1D5D">
        <w:rPr>
          <w:rFonts w:cstheme="minorHAnsi"/>
          <w:sz w:val="24"/>
          <w:szCs w:val="24"/>
        </w:rPr>
        <w:t xml:space="preserve"> </w:t>
      </w:r>
      <w:bookmarkEnd w:id="0"/>
      <w:bookmarkEnd w:id="1"/>
      <w:r w:rsidR="00C2118D" w:rsidRPr="00C2118D">
        <w:rPr>
          <w:rFonts w:asciiTheme="minorHAnsi" w:eastAsiaTheme="minorHAnsi" w:hAnsiTheme="minorHAnsi" w:cstheme="minorHAnsi"/>
          <w:sz w:val="24"/>
          <w:szCs w:val="24"/>
        </w:rPr>
        <w:t>alla c</w:t>
      </w:r>
      <w:r w:rsidR="00C2118D" w:rsidRPr="00C2118D">
        <w:rPr>
          <w:rFonts w:asciiTheme="minorHAnsi" w:eastAsiaTheme="minorHAnsi" w:hAnsiTheme="minorHAnsi" w:cstheme="minorBidi"/>
          <w:sz w:val="24"/>
          <w:szCs w:val="24"/>
        </w:rPr>
        <w:t xml:space="preserve">erimonia di premiazione concorso “Riduzione, Riutilizzo, Riciclo e Recupero dei rifiuti per una Green Economy e uno sviluppo sostenibile” </w:t>
      </w:r>
      <w:r w:rsidR="00C2118D" w:rsidRPr="00C2118D">
        <w:rPr>
          <w:rFonts w:asciiTheme="minorHAnsi" w:eastAsiaTheme="minorHAnsi" w:hAnsiTheme="minorHAnsi" w:cstheme="minorHAnsi"/>
          <w:sz w:val="24"/>
          <w:szCs w:val="24"/>
        </w:rPr>
        <w:t xml:space="preserve">con itinerario e modalità organizzative come da circ. n. 277 (prot. n. </w:t>
      </w:r>
      <w:bookmarkStart w:id="3" w:name="_Hlk189049228"/>
      <w:r w:rsidR="00C2118D" w:rsidRPr="00C2118D">
        <w:rPr>
          <w:rFonts w:asciiTheme="minorHAnsi" w:eastAsiaTheme="minorHAnsi" w:hAnsiTheme="minorHAnsi" w:cstheme="minorHAnsi"/>
          <w:sz w:val="24"/>
          <w:szCs w:val="24"/>
        </w:rPr>
        <w:t>0005637/U del 22.05.2025</w:t>
      </w:r>
      <w:bookmarkEnd w:id="3"/>
      <w:r w:rsidR="00C2118D" w:rsidRPr="00C2118D">
        <w:rPr>
          <w:rFonts w:asciiTheme="minorHAnsi" w:eastAsiaTheme="minorHAnsi" w:hAnsiTheme="minorHAnsi" w:cstheme="minorHAnsi"/>
          <w:sz w:val="24"/>
          <w:szCs w:val="24"/>
        </w:rPr>
        <w:t>).</w:t>
      </w:r>
    </w:p>
    <w:p w14:paraId="1006EF2C" w14:textId="72414681" w:rsidR="00554102" w:rsidRPr="00983E2B" w:rsidRDefault="00554102" w:rsidP="00554102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bookmarkStart w:id="4" w:name="_GoBack"/>
      <w:bookmarkEnd w:id="4"/>
    </w:p>
    <w:bookmarkEnd w:id="2"/>
    <w:p w14:paraId="035A2898" w14:textId="1740B3B9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06E94"/>
    <w:multiLevelType w:val="hybridMultilevel"/>
    <w:tmpl w:val="550AB05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47DCE"/>
    <w:multiLevelType w:val="hybridMultilevel"/>
    <w:tmpl w:val="8442408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16C5D"/>
    <w:multiLevelType w:val="hybridMultilevel"/>
    <w:tmpl w:val="F0D485F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14"/>
  </w:num>
  <w:num w:numId="10">
    <w:abstractNumId w:val="6"/>
  </w:num>
  <w:num w:numId="11">
    <w:abstractNumId w:val="13"/>
  </w:num>
  <w:num w:numId="12">
    <w:abstractNumId w:val="0"/>
  </w:num>
  <w:num w:numId="13">
    <w:abstractNumId w:val="12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45ED"/>
    <w:rsid w:val="000714A1"/>
    <w:rsid w:val="00096724"/>
    <w:rsid w:val="000B505A"/>
    <w:rsid w:val="000B5089"/>
    <w:rsid w:val="000C3252"/>
    <w:rsid w:val="000E501E"/>
    <w:rsid w:val="00101DA5"/>
    <w:rsid w:val="00120054"/>
    <w:rsid w:val="00167482"/>
    <w:rsid w:val="001A413A"/>
    <w:rsid w:val="001C4B86"/>
    <w:rsid w:val="001E4A11"/>
    <w:rsid w:val="0020267F"/>
    <w:rsid w:val="00203C30"/>
    <w:rsid w:val="002214FF"/>
    <w:rsid w:val="0025077D"/>
    <w:rsid w:val="002A5E6D"/>
    <w:rsid w:val="002E0C02"/>
    <w:rsid w:val="00313769"/>
    <w:rsid w:val="003312E1"/>
    <w:rsid w:val="003329D1"/>
    <w:rsid w:val="00342457"/>
    <w:rsid w:val="00366FBD"/>
    <w:rsid w:val="003C5527"/>
    <w:rsid w:val="003F7414"/>
    <w:rsid w:val="0041185F"/>
    <w:rsid w:val="004222AF"/>
    <w:rsid w:val="00452957"/>
    <w:rsid w:val="0046201D"/>
    <w:rsid w:val="004D7F49"/>
    <w:rsid w:val="004F09D6"/>
    <w:rsid w:val="004F4733"/>
    <w:rsid w:val="00520047"/>
    <w:rsid w:val="00545401"/>
    <w:rsid w:val="005457B9"/>
    <w:rsid w:val="00554102"/>
    <w:rsid w:val="00566EC8"/>
    <w:rsid w:val="00586856"/>
    <w:rsid w:val="005971E3"/>
    <w:rsid w:val="005A6DC3"/>
    <w:rsid w:val="005E7783"/>
    <w:rsid w:val="00614635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F25CA"/>
    <w:rsid w:val="0085032D"/>
    <w:rsid w:val="008650AB"/>
    <w:rsid w:val="0087084F"/>
    <w:rsid w:val="00872500"/>
    <w:rsid w:val="008B202A"/>
    <w:rsid w:val="008C2B2C"/>
    <w:rsid w:val="008F3174"/>
    <w:rsid w:val="008F6B2F"/>
    <w:rsid w:val="009246BE"/>
    <w:rsid w:val="00926BB9"/>
    <w:rsid w:val="00983E2B"/>
    <w:rsid w:val="009903A3"/>
    <w:rsid w:val="009A45FB"/>
    <w:rsid w:val="009C0359"/>
    <w:rsid w:val="009E25B7"/>
    <w:rsid w:val="00A24437"/>
    <w:rsid w:val="00A37E52"/>
    <w:rsid w:val="00A613FB"/>
    <w:rsid w:val="00A648A2"/>
    <w:rsid w:val="00AC1D12"/>
    <w:rsid w:val="00AE17E0"/>
    <w:rsid w:val="00AF1739"/>
    <w:rsid w:val="00AF3C26"/>
    <w:rsid w:val="00B21495"/>
    <w:rsid w:val="00B27FD8"/>
    <w:rsid w:val="00B75367"/>
    <w:rsid w:val="00BD2111"/>
    <w:rsid w:val="00BD33E9"/>
    <w:rsid w:val="00BD3D45"/>
    <w:rsid w:val="00C2118D"/>
    <w:rsid w:val="00CA4015"/>
    <w:rsid w:val="00CC0EE8"/>
    <w:rsid w:val="00CD6E72"/>
    <w:rsid w:val="00CE658F"/>
    <w:rsid w:val="00D139A0"/>
    <w:rsid w:val="00D41FC5"/>
    <w:rsid w:val="00D50C9A"/>
    <w:rsid w:val="00DB1FEF"/>
    <w:rsid w:val="00DD4AB4"/>
    <w:rsid w:val="00E022EB"/>
    <w:rsid w:val="00E24CCE"/>
    <w:rsid w:val="00E36B45"/>
    <w:rsid w:val="00E43528"/>
    <w:rsid w:val="00E67128"/>
    <w:rsid w:val="00EC6B41"/>
    <w:rsid w:val="00ED55C8"/>
    <w:rsid w:val="00EF64D0"/>
    <w:rsid w:val="00F1270A"/>
    <w:rsid w:val="00F30C8E"/>
    <w:rsid w:val="00F64812"/>
    <w:rsid w:val="00FB1D5D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76</cp:revision>
  <cp:lastPrinted>2022-04-21T08:31:00Z</cp:lastPrinted>
  <dcterms:created xsi:type="dcterms:W3CDTF">2021-09-29T06:58:00Z</dcterms:created>
  <dcterms:modified xsi:type="dcterms:W3CDTF">2025-05-22T16:43:00Z</dcterms:modified>
</cp:coreProperties>
</file>