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bookmarkEnd w:id="0"/>
    <w:p w14:paraId="21E4EB64" w14:textId="77777777" w:rsidR="0026372E" w:rsidRPr="00E022EB" w:rsidRDefault="0026372E" w:rsidP="0026372E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66272069" w14:textId="77777777" w:rsidR="0026372E" w:rsidRPr="00E022EB" w:rsidRDefault="0026372E" w:rsidP="0026372E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0613481F" w14:textId="77777777" w:rsidR="0026372E" w:rsidRPr="00E022EB" w:rsidRDefault="0026372E" w:rsidP="0026372E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2CC276EC" w14:textId="77777777" w:rsidR="0026372E" w:rsidRPr="00E022EB" w:rsidRDefault="0026372E" w:rsidP="0026372E">
      <w:pPr>
        <w:jc w:val="center"/>
        <w:rPr>
          <w:sz w:val="24"/>
          <w:szCs w:val="24"/>
        </w:rPr>
      </w:pPr>
    </w:p>
    <w:p w14:paraId="3B591546" w14:textId="77777777" w:rsidR="0026372E" w:rsidRDefault="0026372E" w:rsidP="0026372E">
      <w:pPr>
        <w:jc w:val="both"/>
        <w:rPr>
          <w:b/>
          <w:sz w:val="24"/>
          <w:szCs w:val="24"/>
        </w:rPr>
      </w:pPr>
    </w:p>
    <w:p w14:paraId="6391FA97" w14:textId="77777777" w:rsidR="0026372E" w:rsidRPr="00E022EB" w:rsidRDefault="0026372E" w:rsidP="0026372E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 xml:space="preserve">OGGETTO: DICHIARAZIONE DI DISPONIBILITA’ DEI DOCENTI </w:t>
      </w:r>
    </w:p>
    <w:p w14:paraId="72475CBA" w14:textId="77777777" w:rsidR="0026372E" w:rsidRPr="00E022EB" w:rsidRDefault="0026372E" w:rsidP="0026372E">
      <w:pPr>
        <w:jc w:val="center"/>
        <w:rPr>
          <w:sz w:val="24"/>
          <w:szCs w:val="24"/>
          <w:u w:val="single"/>
        </w:rPr>
      </w:pPr>
    </w:p>
    <w:p w14:paraId="36BD3EA9" w14:textId="77777777" w:rsidR="0026372E" w:rsidRPr="00E022EB" w:rsidRDefault="0026372E" w:rsidP="0026372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519B33D" w14:textId="2AA3AD6A" w:rsidR="0026372E" w:rsidRDefault="0026372E" w:rsidP="0026372E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 xml:space="preserve">docente con contratto di lavoro a tempo indeterminato/determinato in servizio presso </w:t>
      </w:r>
      <w:r>
        <w:rPr>
          <w:sz w:val="24"/>
          <w:szCs w:val="24"/>
        </w:rPr>
        <w:t>la Scuola Primaria del plesso di ____________________________________</w:t>
      </w:r>
    </w:p>
    <w:p w14:paraId="15FDD679" w14:textId="77777777" w:rsidR="0026372E" w:rsidRPr="009246BE" w:rsidRDefault="0026372E" w:rsidP="0026372E">
      <w:pPr>
        <w:jc w:val="both"/>
        <w:rPr>
          <w:sz w:val="24"/>
          <w:szCs w:val="24"/>
        </w:rPr>
      </w:pPr>
    </w:p>
    <w:p w14:paraId="461992FC" w14:textId="77777777" w:rsidR="0026372E" w:rsidRDefault="0026372E" w:rsidP="0026372E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5E289BC5" w14:textId="77777777" w:rsidR="0026372E" w:rsidRPr="0026372E" w:rsidRDefault="0026372E" w:rsidP="0026372E">
      <w:pPr>
        <w:jc w:val="center"/>
        <w:rPr>
          <w:b/>
          <w:sz w:val="24"/>
          <w:szCs w:val="24"/>
        </w:rPr>
      </w:pPr>
    </w:p>
    <w:p w14:paraId="5CC79E5A" w14:textId="1C942A83" w:rsidR="0026372E" w:rsidRPr="0026372E" w:rsidRDefault="0026372E" w:rsidP="0026372E">
      <w:pPr>
        <w:spacing w:after="0" w:line="360" w:lineRule="auto"/>
        <w:jc w:val="both"/>
        <w:rPr>
          <w:rFonts w:cs="Calibri"/>
          <w:sz w:val="24"/>
          <w:szCs w:val="24"/>
        </w:rPr>
      </w:pPr>
      <w:bookmarkStart w:id="1" w:name="_Hlk146270617"/>
      <w:r w:rsidRPr="0026372E">
        <w:rPr>
          <w:rFonts w:cstheme="minorHAnsi"/>
          <w:sz w:val="24"/>
          <w:szCs w:val="24"/>
        </w:rPr>
        <w:t>di essere disponibile ad accompagnare gli alunni della classe ___</w:t>
      </w:r>
      <w:bookmarkStart w:id="2" w:name="_Hlk115869771"/>
      <w:r w:rsidRPr="0026372E">
        <w:rPr>
          <w:rFonts w:cstheme="minorHAnsi"/>
          <w:sz w:val="24"/>
          <w:szCs w:val="24"/>
        </w:rPr>
        <w:t xml:space="preserve">_ sez. </w:t>
      </w:r>
      <w:bookmarkEnd w:id="1"/>
      <w:bookmarkEnd w:id="2"/>
      <w:r w:rsidRPr="0026372E">
        <w:rPr>
          <w:rFonts w:cstheme="minorHAnsi"/>
          <w:sz w:val="24"/>
          <w:szCs w:val="24"/>
        </w:rPr>
        <w:t xml:space="preserve">_____, che parteciperanno, il 23.02.2026, </w:t>
      </w:r>
      <w:r>
        <w:rPr>
          <w:sz w:val="24"/>
          <w:szCs w:val="24"/>
        </w:rPr>
        <w:t>allo s</w:t>
      </w:r>
      <w:r w:rsidRPr="0026372E">
        <w:rPr>
          <w:sz w:val="24"/>
          <w:szCs w:val="24"/>
        </w:rPr>
        <w:t>pettacolo teatrale “Le avventure di Pinocchio”</w:t>
      </w:r>
      <w:bookmarkStart w:id="3" w:name="_GoBack"/>
      <w:bookmarkEnd w:id="3"/>
      <w:r w:rsidRPr="0026372E">
        <w:rPr>
          <w:sz w:val="24"/>
          <w:szCs w:val="24"/>
        </w:rPr>
        <w:t xml:space="preserve"> </w:t>
      </w:r>
      <w:r w:rsidRPr="0026372E">
        <w:rPr>
          <w:rFonts w:cstheme="minorHAnsi"/>
          <w:sz w:val="24"/>
          <w:szCs w:val="24"/>
        </w:rPr>
        <w:t>con le modalità</w:t>
      </w:r>
      <w:r w:rsidRPr="0026372E">
        <w:rPr>
          <w:rFonts w:cs="Calibri"/>
          <w:sz w:val="24"/>
          <w:szCs w:val="24"/>
        </w:rPr>
        <w:t xml:space="preserve"> organizzative come da circolare n. 179.</w:t>
      </w:r>
    </w:p>
    <w:p w14:paraId="548EF38D" w14:textId="5072BCF3" w:rsidR="0026372E" w:rsidRPr="00A77D16" w:rsidRDefault="0026372E" w:rsidP="0026372E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A77D16">
        <w:rPr>
          <w:rFonts w:cs="Calibri"/>
          <w:b/>
          <w:bCs/>
          <w:sz w:val="24"/>
          <w:szCs w:val="24"/>
        </w:rPr>
        <w:t xml:space="preserve">                                                       </w:t>
      </w:r>
    </w:p>
    <w:p w14:paraId="0B22491C" w14:textId="77777777" w:rsidR="0026372E" w:rsidRPr="00A613FB" w:rsidRDefault="0026372E" w:rsidP="0026372E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3D5B6554" w14:textId="77777777" w:rsidR="0026372E" w:rsidRPr="00E022EB" w:rsidRDefault="0026372E" w:rsidP="0026372E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>San Cipriano Picentino, ______________________</w:t>
      </w:r>
    </w:p>
    <w:p w14:paraId="764B1D28" w14:textId="77777777" w:rsidR="0026372E" w:rsidRPr="00E022EB" w:rsidRDefault="0026372E" w:rsidP="0026372E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AAA78F9" w14:textId="77777777" w:rsidR="0026372E" w:rsidRDefault="0026372E" w:rsidP="0026372E">
      <w:pPr>
        <w:jc w:val="right"/>
      </w:pPr>
      <w:r w:rsidRPr="00E022EB">
        <w:rPr>
          <w:sz w:val="24"/>
          <w:szCs w:val="24"/>
        </w:rPr>
        <w:t>________________________________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F51C0"/>
    <w:multiLevelType w:val="hybridMultilevel"/>
    <w:tmpl w:val="DFD8037C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5589D"/>
    <w:rsid w:val="0026372E"/>
    <w:rsid w:val="00272F67"/>
    <w:rsid w:val="00280992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14635"/>
    <w:rsid w:val="00755A57"/>
    <w:rsid w:val="007A63BE"/>
    <w:rsid w:val="00800CEC"/>
    <w:rsid w:val="008E572F"/>
    <w:rsid w:val="00902132"/>
    <w:rsid w:val="009A1576"/>
    <w:rsid w:val="009F1A2D"/>
    <w:rsid w:val="00A14A9D"/>
    <w:rsid w:val="00A5096D"/>
    <w:rsid w:val="00A564DA"/>
    <w:rsid w:val="00AE55DC"/>
    <w:rsid w:val="00B30900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B33D3"/>
    <w:rsid w:val="00F07EAD"/>
    <w:rsid w:val="00F1270A"/>
    <w:rsid w:val="00F253A3"/>
    <w:rsid w:val="00F86567"/>
    <w:rsid w:val="00F953D9"/>
    <w:rsid w:val="00FC25EA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8</cp:revision>
  <cp:lastPrinted>2020-01-09T12:43:00Z</cp:lastPrinted>
  <dcterms:created xsi:type="dcterms:W3CDTF">2026-02-13T16:15:00Z</dcterms:created>
  <dcterms:modified xsi:type="dcterms:W3CDTF">2026-02-14T08:22:00Z</dcterms:modified>
</cp:coreProperties>
</file>